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559"/>
        <w:gridCol w:w="4003"/>
      </w:tblGrid>
      <w:tr w:rsidR="00D749F2" w:rsidRPr="003B4142" w:rsidTr="00D749F2">
        <w:trPr>
          <w:trHeight w:hRule="exact" w:val="1854"/>
        </w:trPr>
        <w:tc>
          <w:tcPr>
            <w:tcW w:w="10065" w:type="dxa"/>
            <w:gridSpan w:val="3"/>
            <w:vAlign w:val="bottom"/>
          </w:tcPr>
          <w:p w:rsidR="00D749F2" w:rsidRPr="003B4142" w:rsidRDefault="00F16981" w:rsidP="003C076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</w:rPr>
            </w:pPr>
            <w:r w:rsidRPr="003B4142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838CFE2" wp14:editId="668C04D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</wp:posOffset>
                  </wp:positionV>
                  <wp:extent cx="1673860" cy="1122680"/>
                  <wp:effectExtent l="0" t="0" r="2540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ai_02_tr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076B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b/>
              </w:rPr>
            </w:pPr>
            <w:r w:rsidRPr="003B4142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C076B">
              <w:rPr>
                <w:rFonts w:ascii="Arial" w:hAnsi="Arial" w:cs="Arial"/>
                <w:b/>
              </w:rPr>
              <w:t xml:space="preserve">Чемпионат России </w:t>
            </w:r>
            <w:proofErr w:type="gramStart"/>
            <w:r w:rsidR="003C076B">
              <w:rPr>
                <w:rFonts w:ascii="Arial" w:hAnsi="Arial" w:cs="Arial"/>
                <w:b/>
              </w:rPr>
              <w:t>по</w:t>
            </w:r>
            <w:proofErr w:type="gramEnd"/>
          </w:p>
          <w:p w:rsidR="003C076B" w:rsidRDefault="003C076B" w:rsidP="003C076B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F16981">
              <w:rPr>
                <w:rFonts w:ascii="Arial" w:hAnsi="Arial" w:cs="Arial"/>
                <w:b/>
              </w:rPr>
              <w:t>радио</w:t>
            </w:r>
            <w:r>
              <w:rPr>
                <w:rFonts w:ascii="Arial" w:hAnsi="Arial" w:cs="Arial"/>
                <w:b/>
              </w:rPr>
              <w:t>управляемым моделям</w:t>
            </w:r>
          </w:p>
          <w:p w:rsidR="00D749F2" w:rsidRDefault="00D749F2" w:rsidP="003C076B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16981">
              <w:rPr>
                <w:rFonts w:ascii="Arial" w:hAnsi="Arial" w:cs="Arial"/>
                <w:b/>
              </w:rPr>
              <w:t>Моде                                                        копиям самолетов</w:t>
            </w:r>
          </w:p>
          <w:p w:rsidR="00F16981" w:rsidRDefault="00F16981" w:rsidP="003C076B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2024 года</w:t>
            </w: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vertAlign w:val="subscript"/>
              </w:rPr>
            </w:pPr>
          </w:p>
          <w:p w:rsidR="00D749F2" w:rsidRPr="003B4142" w:rsidRDefault="00F16981" w:rsidP="00D749F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B4142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53A17F39" wp14:editId="759A8991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-954405</wp:posOffset>
                  </wp:positionV>
                  <wp:extent cx="1856740" cy="970280"/>
                  <wp:effectExtent l="0" t="0" r="0" b="1270"/>
                  <wp:wrapSquare wrapText="bothSides"/>
                  <wp:docPr id="8" name="Рисунок 5" descr="эмблема ФАС России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ФАС России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76B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     </w:t>
            </w: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sz w:val="22"/>
                <w:szCs w:val="22"/>
              </w:rPr>
            </w:pPr>
            <w:r w:rsidRPr="003B414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9F2" w:rsidRPr="003B4142" w:rsidTr="00D749F2">
        <w:trPr>
          <w:trHeight w:val="887"/>
        </w:trPr>
        <w:tc>
          <w:tcPr>
            <w:tcW w:w="4503" w:type="dxa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B4142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             фамилия и имя участника</w:t>
            </w:r>
          </w:p>
        </w:tc>
        <w:tc>
          <w:tcPr>
            <w:tcW w:w="1559" w:type="dxa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D749F2" w:rsidRPr="004D3D63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3B414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</w:t>
            </w:r>
            <w:r w:rsidRPr="003B414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класс </w:t>
            </w:r>
            <w:r w:rsidRPr="003B4142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 xml:space="preserve">                    </w:t>
            </w:r>
          </w:p>
        </w:tc>
        <w:tc>
          <w:tcPr>
            <w:tcW w:w="4003" w:type="dxa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right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             </w:t>
            </w:r>
            <w:r w:rsidRPr="003B4142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наименование прототипа</w:t>
            </w:r>
          </w:p>
        </w:tc>
      </w:tr>
    </w:tbl>
    <w:tbl>
      <w:tblPr>
        <w:tblpPr w:leftFromText="180" w:rightFromText="180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3"/>
        <w:gridCol w:w="1273"/>
        <w:gridCol w:w="1274"/>
      </w:tblGrid>
      <w:tr w:rsidR="00D749F2" w:rsidRPr="003B4142" w:rsidTr="00D749F2">
        <w:trPr>
          <w:trHeight w:hRule="exact" w:val="561"/>
        </w:trPr>
        <w:tc>
          <w:tcPr>
            <w:tcW w:w="10050" w:type="dxa"/>
            <w:gridSpan w:val="3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</w:rPr>
            </w:pPr>
            <w:r>
              <w:tab/>
            </w:r>
            <w:r w:rsidRPr="00F26C3B">
              <w:rPr>
                <w:rFonts w:ascii="Arial" w:hAnsi="Arial" w:cs="Arial"/>
                <w:b/>
              </w:rPr>
              <w:t>А</w:t>
            </w:r>
            <w:r w:rsidRPr="003B4142">
              <w:rPr>
                <w:rFonts w:ascii="Arial" w:hAnsi="Arial" w:cs="Arial"/>
                <w:b/>
              </w:rPr>
              <w:t>НКЕТА ДЛЯ СТАТИЧЕСКОЙ ОЦЕНКИ</w:t>
            </w:r>
          </w:p>
        </w:tc>
      </w:tr>
      <w:tr w:rsidR="00D749F2" w:rsidRPr="003B4142" w:rsidTr="00D749F2">
        <w:trPr>
          <w:trHeight w:hRule="exact" w:val="766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Укажите, какие из ниже перечисленных элементов модели являются покупными или изготовлены не лично вами.</w:t>
            </w:r>
            <w:r w:rsidRPr="003B4142">
              <w:rPr>
                <w:rFonts w:ascii="Arial" w:hAnsi="Arial" w:cs="Arial"/>
                <w:sz w:val="18"/>
                <w:szCs w:val="18"/>
              </w:rPr>
              <w:t xml:space="preserve"> Перечислите другие элементы (кроме аппаратуры и оборудования). (См. Пункт 6.1.13)</w:t>
            </w: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(если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куплена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отмечаем  «ДА», если самодельная отмечаем «НЕТ»)                                                                                                                                          </w:t>
            </w: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108" w:firstLine="85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tcBorders>
              <w:top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Формованный или предварительно собранный фюзеляж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Формованные или предварительно собранные крылья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Формованное или предварительно собранное оперение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Формованное стекло кабины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Формованные капоты или обтекатели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Стойки шасси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Колеса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Резина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Пушки, бомбы и прочие детали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Обтекатель винта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proofErr w:type="spellStart"/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Копийный</w:t>
            </w:r>
            <w:proofErr w:type="spellEnd"/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воздушный винт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Приборы и интерьер кабины пилота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Печатные или нарезанные элементы маркировки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B4142">
              <w:rPr>
                <w:rFonts w:ascii="Arial" w:hAnsi="Arial" w:cs="Arial"/>
                <w:sz w:val="28"/>
                <w:szCs w:val="28"/>
                <w:vertAlign w:val="subscript"/>
              </w:rPr>
              <w:t>Тяги, расчалки и фурнитура</w:t>
            </w:r>
          </w:p>
        </w:tc>
        <w:tc>
          <w:tcPr>
            <w:tcW w:w="1273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449"/>
        </w:trPr>
        <w:tc>
          <w:tcPr>
            <w:tcW w:w="7503" w:type="dxa"/>
            <w:tcBorders>
              <w:bottom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both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left="-851" w:right="567" w:firstLine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4142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D749F2" w:rsidRPr="003B4142" w:rsidTr="00D749F2">
        <w:trPr>
          <w:trHeight w:hRule="exact" w:val="540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Происхождение модели:</w:t>
            </w:r>
            <w:r>
              <w:t xml:space="preserve"> </w:t>
            </w:r>
            <w:proofErr w:type="gramStart"/>
            <w:r w:rsidRPr="0000142D">
              <w:rPr>
                <w:rFonts w:ascii="Arial" w:hAnsi="Arial" w:cs="Arial"/>
                <w:b/>
                <w:sz w:val="22"/>
                <w:szCs w:val="22"/>
              </w:rPr>
              <w:t>(Кратко опишите как, кем и из чего была изготовлена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ваша</w:t>
            </w:r>
            <w:proofErr w:type="gramEnd"/>
          </w:p>
        </w:tc>
      </w:tr>
      <w:tr w:rsidR="00D749F2" w:rsidRPr="003B4142" w:rsidTr="00D749F2">
        <w:trPr>
          <w:trHeight w:hRule="exact" w:val="540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модель, </w:t>
            </w:r>
            <w:r w:rsidRPr="0000142D">
              <w:rPr>
                <w:rFonts w:ascii="Arial" w:hAnsi="Arial" w:cs="Arial"/>
                <w:b/>
                <w:sz w:val="22"/>
                <w:szCs w:val="22"/>
              </w:rPr>
              <w:t>приложите доказательство, если необходимо)</w:t>
            </w: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49F2" w:rsidRPr="003B4142" w:rsidTr="00D749F2">
        <w:trPr>
          <w:trHeight w:hRule="exact" w:val="540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6981" w:rsidRDefault="00F16981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6981" w:rsidRDefault="00F16981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6981" w:rsidRDefault="00F16981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49F2" w:rsidRPr="003B4142" w:rsidTr="00F16981">
        <w:trPr>
          <w:trHeight w:hRule="exact" w:val="1063"/>
        </w:trPr>
        <w:tc>
          <w:tcPr>
            <w:tcW w:w="10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spacing w:before="240"/>
              <w:ind w:left="-851" w:right="567" w:firstLine="85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49F2" w:rsidRPr="003B4142" w:rsidTr="00D749F2">
        <w:trPr>
          <w:trHeight w:hRule="exact" w:val="1442"/>
        </w:trPr>
        <w:tc>
          <w:tcPr>
            <w:tcW w:w="10050" w:type="dxa"/>
            <w:gridSpan w:val="3"/>
            <w:tcBorders>
              <w:bottom w:val="single" w:sz="4" w:space="0" w:color="auto"/>
            </w:tcBorders>
          </w:tcPr>
          <w:p w:rsidR="00D749F2" w:rsidRPr="00660D39" w:rsidRDefault="00D749F2" w:rsidP="00D749F2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hAnsi="Arial" w:cs="Arial"/>
                <w:b/>
                <w:sz w:val="18"/>
                <w:szCs w:val="18"/>
              </w:rPr>
            </w:pPr>
            <w:r w:rsidRPr="00660D39">
              <w:rPr>
                <w:rFonts w:ascii="Arial" w:hAnsi="Arial" w:cs="Arial"/>
                <w:b/>
                <w:sz w:val="18"/>
                <w:szCs w:val="18"/>
              </w:rPr>
              <w:t xml:space="preserve"> Я подтверждаю, что ответы данные выше верны.</w:t>
            </w: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right="567" w:firstLine="851"/>
              <w:rPr>
                <w:rFonts w:ascii="Arial" w:hAnsi="Arial" w:cs="Arial"/>
                <w:sz w:val="14"/>
                <w:szCs w:val="20"/>
              </w:rPr>
            </w:pP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ind w:right="567" w:firstLine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142">
              <w:rPr>
                <w:rFonts w:ascii="Arial" w:hAnsi="Arial" w:cs="Arial"/>
                <w:sz w:val="20"/>
                <w:szCs w:val="20"/>
              </w:rPr>
              <w:t>Фамилия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3B4142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3B4142">
              <w:rPr>
                <w:rFonts w:ascii="Arial" w:hAnsi="Arial" w:cs="Arial"/>
                <w:sz w:val="20"/>
                <w:szCs w:val="20"/>
              </w:rPr>
              <w:t>мя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……..</w:t>
            </w:r>
            <w:r w:rsidRPr="003B414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749F2" w:rsidRDefault="00D749F2" w:rsidP="00D749F2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49F2" w:rsidRPr="003B4142" w:rsidRDefault="00D749F2" w:rsidP="00D749F2">
            <w:pPr>
              <w:widowControl w:val="0"/>
              <w:autoSpaceDE w:val="0"/>
              <w:autoSpaceDN w:val="0"/>
              <w:adjustRightInd w:val="0"/>
              <w:ind w:right="567" w:firstLine="851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B4142">
              <w:rPr>
                <w:rFonts w:ascii="Arial" w:hAnsi="Arial" w:cs="Arial"/>
                <w:sz w:val="20"/>
                <w:szCs w:val="20"/>
              </w:rPr>
              <w:t xml:space="preserve">  Подпись</w:t>
            </w:r>
            <w:r w:rsidRPr="003B4142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</w:t>
            </w:r>
          </w:p>
        </w:tc>
      </w:tr>
    </w:tbl>
    <w:p w:rsidR="00F26C3B" w:rsidRDefault="00F26C3B" w:rsidP="00AA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lastRenderedPageBreak/>
        <w:br w:type="page"/>
      </w:r>
      <w:bookmarkStart w:id="0" w:name="_GoBack"/>
      <w:bookmarkEnd w:id="0"/>
    </w:p>
    <w:p w:rsidR="00027796" w:rsidRPr="003B4142" w:rsidRDefault="00027796" w:rsidP="004F1C6D"/>
    <w:sectPr w:rsidR="00027796" w:rsidRPr="003B4142" w:rsidSect="004F1C6D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87"/>
    <w:rsid w:val="0000142D"/>
    <w:rsid w:val="00027796"/>
    <w:rsid w:val="00047435"/>
    <w:rsid w:val="000B1801"/>
    <w:rsid w:val="000C35C6"/>
    <w:rsid w:val="000C7AFB"/>
    <w:rsid w:val="000E132C"/>
    <w:rsid w:val="001417F1"/>
    <w:rsid w:val="001676BD"/>
    <w:rsid w:val="00224116"/>
    <w:rsid w:val="00236D27"/>
    <w:rsid w:val="00294ABF"/>
    <w:rsid w:val="002A0BAA"/>
    <w:rsid w:val="002C2688"/>
    <w:rsid w:val="002D60EB"/>
    <w:rsid w:val="002E487F"/>
    <w:rsid w:val="002E6D88"/>
    <w:rsid w:val="00353ACF"/>
    <w:rsid w:val="00370512"/>
    <w:rsid w:val="003B4142"/>
    <w:rsid w:val="003C076B"/>
    <w:rsid w:val="00456EF4"/>
    <w:rsid w:val="00490FF8"/>
    <w:rsid w:val="004D3D63"/>
    <w:rsid w:val="004F1C6D"/>
    <w:rsid w:val="004F2681"/>
    <w:rsid w:val="005003EC"/>
    <w:rsid w:val="00516CD6"/>
    <w:rsid w:val="00567C98"/>
    <w:rsid w:val="005702CB"/>
    <w:rsid w:val="005D1784"/>
    <w:rsid w:val="005E6978"/>
    <w:rsid w:val="005E6A76"/>
    <w:rsid w:val="006010D8"/>
    <w:rsid w:val="006407C4"/>
    <w:rsid w:val="00660D39"/>
    <w:rsid w:val="006B083A"/>
    <w:rsid w:val="006E0C7B"/>
    <w:rsid w:val="00700D89"/>
    <w:rsid w:val="00750738"/>
    <w:rsid w:val="0075628D"/>
    <w:rsid w:val="00772DC1"/>
    <w:rsid w:val="00794B98"/>
    <w:rsid w:val="007D4AA5"/>
    <w:rsid w:val="007E4FD7"/>
    <w:rsid w:val="0080168F"/>
    <w:rsid w:val="00832980"/>
    <w:rsid w:val="00832B40"/>
    <w:rsid w:val="008E7E07"/>
    <w:rsid w:val="0095430C"/>
    <w:rsid w:val="009630AF"/>
    <w:rsid w:val="009D44D6"/>
    <w:rsid w:val="00AA0643"/>
    <w:rsid w:val="00AA5416"/>
    <w:rsid w:val="00B76E8C"/>
    <w:rsid w:val="00B84FB1"/>
    <w:rsid w:val="00B91614"/>
    <w:rsid w:val="00BE70E2"/>
    <w:rsid w:val="00C21291"/>
    <w:rsid w:val="00C65255"/>
    <w:rsid w:val="00D167AE"/>
    <w:rsid w:val="00D33580"/>
    <w:rsid w:val="00D562C6"/>
    <w:rsid w:val="00D749F2"/>
    <w:rsid w:val="00D87A68"/>
    <w:rsid w:val="00D92282"/>
    <w:rsid w:val="00DE4BDB"/>
    <w:rsid w:val="00EB3A6F"/>
    <w:rsid w:val="00F06280"/>
    <w:rsid w:val="00F16981"/>
    <w:rsid w:val="00F26C3B"/>
    <w:rsid w:val="00F3645E"/>
    <w:rsid w:val="00F5423F"/>
    <w:rsid w:val="00F64DBF"/>
    <w:rsid w:val="00FB0C87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6Е</vt:lpstr>
    </vt:vector>
  </TitlesOfParts>
  <Company>ASC MAI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6Е</dc:title>
  <dc:creator>Boris Roshchin</dc:creator>
  <cp:lastModifiedBy>Юлия Кондрашова</cp:lastModifiedBy>
  <cp:revision>5</cp:revision>
  <cp:lastPrinted>2005-06-11T20:56:00Z</cp:lastPrinted>
  <dcterms:created xsi:type="dcterms:W3CDTF">2023-08-15T16:09:00Z</dcterms:created>
  <dcterms:modified xsi:type="dcterms:W3CDTF">2023-08-15T16:20:00Z</dcterms:modified>
</cp:coreProperties>
</file>